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F0" w:rsidRDefault="00B56DF0" w:rsidP="00B56DF0">
      <w:pPr>
        <w:jc w:val="center"/>
        <w:rPr>
          <w:rFonts w:ascii="Times New Roman" w:hAnsi="Times New Roman" w:cs="Times New Roman"/>
          <w:b/>
          <w:sz w:val="28"/>
        </w:rPr>
      </w:pPr>
      <w:r w:rsidRPr="00612B67">
        <w:rPr>
          <w:rFonts w:ascii="Times New Roman" w:hAnsi="Times New Roman" w:cs="Times New Roman"/>
          <w:b/>
          <w:sz w:val="28"/>
        </w:rPr>
        <w:t xml:space="preserve">Схема проезда с. </w:t>
      </w:r>
      <w:r>
        <w:rPr>
          <w:rFonts w:ascii="Times New Roman" w:hAnsi="Times New Roman" w:cs="Times New Roman"/>
          <w:b/>
          <w:sz w:val="28"/>
        </w:rPr>
        <w:t xml:space="preserve">1-е </w:t>
      </w:r>
      <w:proofErr w:type="spellStart"/>
      <w:r>
        <w:rPr>
          <w:rFonts w:ascii="Times New Roman" w:hAnsi="Times New Roman" w:cs="Times New Roman"/>
          <w:b/>
          <w:sz w:val="28"/>
        </w:rPr>
        <w:t>Комиссаровское</w:t>
      </w:r>
      <w:proofErr w:type="spellEnd"/>
      <w:r>
        <w:rPr>
          <w:rFonts w:ascii="Times New Roman" w:hAnsi="Times New Roman" w:cs="Times New Roman"/>
          <w:b/>
          <w:sz w:val="28"/>
        </w:rPr>
        <w:t>, ул. Молодежная, 1Б</w:t>
      </w:r>
    </w:p>
    <w:p w:rsidR="0005246B" w:rsidRDefault="0005246B"/>
    <w:p w:rsidR="0005246B" w:rsidRDefault="0005246B" w:rsidP="0005246B"/>
    <w:p w:rsidR="003C0987" w:rsidRDefault="0005246B" w:rsidP="0005246B">
      <w:r>
        <w:rPr>
          <w:noProof/>
        </w:rPr>
        <w:drawing>
          <wp:inline distT="0" distB="0" distL="0" distR="0">
            <wp:extent cx="6267450" cy="45156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402" r="7643" b="1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51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987" w:rsidRPr="003C0987" w:rsidRDefault="003C0987" w:rsidP="003C0987"/>
    <w:p w:rsidR="003C0987" w:rsidRPr="003C0987" w:rsidRDefault="003C0987" w:rsidP="003C0987"/>
    <w:p w:rsidR="003C0987" w:rsidRDefault="003C0987" w:rsidP="003C0987"/>
    <w:p w:rsidR="007A57F0" w:rsidRPr="003C0987" w:rsidRDefault="003C0987" w:rsidP="003C0987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1" descr="C:\Users\1\Desktop\Схема населенных пунктов\Комиссаровск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 населенных пунктов\Комиссаровско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7F0" w:rsidRPr="003C0987" w:rsidSect="00CD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DF0"/>
    <w:rsid w:val="0005246B"/>
    <w:rsid w:val="003C0987"/>
    <w:rsid w:val="00544B6E"/>
    <w:rsid w:val="007A57F0"/>
    <w:rsid w:val="00B56DF0"/>
    <w:rsid w:val="00CD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2019-05-31T02:37:00Z</dcterms:created>
  <dcterms:modified xsi:type="dcterms:W3CDTF">2019-06-03T09:56:00Z</dcterms:modified>
</cp:coreProperties>
</file>